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F1A" w:rsidRDefault="00CE52B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9" o:spid="_x0000_s1026" type="#_x0000_t202" style="position:absolute;margin-left:433.65pt;margin-top:728.4pt;width:343.85pt;height:306.7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" filled="f" stroked="f" strokeweight=".5pt">
            <v:textbox>
              <w:txbxContent>
                <w:p w:rsidR="00516C7F" w:rsidRDefault="00516C7F">
                  <w:pPr>
                    <w:rPr>
                      <w:rFonts w:ascii="Arial" w:hAnsi="Arial" w:cs="Arial"/>
                      <w:color w:val="FFFFFF" w:themeColor="background1"/>
                      <w:sz w:val="44"/>
                    </w:rPr>
                  </w:pPr>
                  <w:r w:rsidRP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>l</w:t>
                  </w:r>
                  <w:r w:rsidR="00F90D81">
                    <w:rPr>
                      <w:rFonts w:ascii="Arial" w:hAnsi="Arial" w:cs="Arial"/>
                      <w:color w:val="FFFFFF" w:themeColor="background1"/>
                      <w:sz w:val="44"/>
                    </w:rPr>
                    <w:t>l</w:t>
                  </w:r>
                  <w:r w:rsidRP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 xml:space="preserve"> servizio civile è rivolto </w:t>
                  </w:r>
                  <w:r w:rsid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br/>
                  </w:r>
                  <w:r w:rsidRP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 xml:space="preserve">ai giovani </w:t>
                  </w:r>
                  <w:r w:rsidRPr="000366F9">
                    <w:rPr>
                      <w:rFonts w:ascii="Arial" w:hAnsi="Arial" w:cs="Arial"/>
                      <w:b/>
                      <w:color w:val="FFC000"/>
                      <w:sz w:val="44"/>
                    </w:rPr>
                    <w:t>dai 18 ai 2</w:t>
                  </w:r>
                  <w:r w:rsidR="000366F9">
                    <w:rPr>
                      <w:rFonts w:ascii="Arial" w:hAnsi="Arial" w:cs="Arial"/>
                      <w:b/>
                      <w:color w:val="FFC000"/>
                      <w:sz w:val="44"/>
                    </w:rPr>
                    <w:t>8</w:t>
                  </w:r>
                  <w:r w:rsidRPr="000366F9">
                    <w:rPr>
                      <w:rFonts w:ascii="Arial" w:hAnsi="Arial" w:cs="Arial"/>
                      <w:b/>
                      <w:color w:val="FFC000"/>
                      <w:sz w:val="44"/>
                    </w:rPr>
                    <w:t xml:space="preserve"> anni</w:t>
                  </w:r>
                  <w:r w:rsidRPr="000366F9">
                    <w:rPr>
                      <w:rFonts w:ascii="Arial" w:hAnsi="Arial" w:cs="Arial"/>
                      <w:color w:val="FFC000"/>
                      <w:sz w:val="44"/>
                    </w:rPr>
                    <w:t xml:space="preserve">, </w:t>
                  </w:r>
                  <w:r w:rsid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>prevede</w:t>
                  </w:r>
                  <w:r w:rsidRP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 xml:space="preserve"> un impegno di circa </w:t>
                  </w:r>
                  <w:r w:rsid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br/>
                  </w:r>
                  <w:r w:rsidRPr="000366F9">
                    <w:rPr>
                      <w:rFonts w:ascii="Arial" w:hAnsi="Arial" w:cs="Arial"/>
                      <w:b/>
                      <w:color w:val="FFC000"/>
                      <w:sz w:val="44"/>
                    </w:rPr>
                    <w:t>30 ore settimanali</w:t>
                  </w:r>
                  <w:r w:rsidRPr="000366F9">
                    <w:rPr>
                      <w:rFonts w:ascii="Arial" w:hAnsi="Arial" w:cs="Arial"/>
                      <w:color w:val="FFC000"/>
                      <w:sz w:val="44"/>
                    </w:rPr>
                    <w:t xml:space="preserve"> </w:t>
                  </w:r>
                  <w:r w:rsid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>per un anno. Offre</w:t>
                  </w:r>
                  <w:r w:rsidRP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 xml:space="preserve"> un contributo mensile</w:t>
                  </w:r>
                  <w:r w:rsidRPr="000366F9">
                    <w:rPr>
                      <w:rFonts w:ascii="Arial" w:hAnsi="Arial" w:cs="Arial"/>
                      <w:b/>
                      <w:color w:val="FFFFFF" w:themeColor="background1"/>
                      <w:sz w:val="44"/>
                    </w:rPr>
                    <w:t xml:space="preserve"> </w:t>
                  </w:r>
                  <w:r w:rsidR="000366F9">
                    <w:rPr>
                      <w:rFonts w:ascii="Arial" w:hAnsi="Arial" w:cs="Arial"/>
                      <w:b/>
                      <w:color w:val="FFFFFF" w:themeColor="background1"/>
                      <w:sz w:val="44"/>
                    </w:rPr>
                    <w:br/>
                  </w:r>
                  <w:r w:rsidRP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 xml:space="preserve">di </w:t>
                  </w:r>
                  <w:r w:rsidRPr="000366F9">
                    <w:rPr>
                      <w:rFonts w:ascii="Arial" w:hAnsi="Arial" w:cs="Arial"/>
                      <w:b/>
                      <w:color w:val="FFC000"/>
                      <w:sz w:val="44"/>
                    </w:rPr>
                    <w:t>433,80 euro</w:t>
                  </w:r>
                  <w:r w:rsidRP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 xml:space="preserve">, l’attestato </w:t>
                  </w:r>
                  <w:r w:rsid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br/>
                  </w:r>
                  <w:r w:rsidRP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 xml:space="preserve">di partecipazione e </w:t>
                  </w:r>
                  <w:r w:rsid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br/>
                  </w:r>
                  <w:r w:rsidRP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 xml:space="preserve">il </w:t>
                  </w:r>
                  <w:r w:rsidRPr="000366F9">
                    <w:rPr>
                      <w:rFonts w:ascii="Arial" w:hAnsi="Arial" w:cs="Arial"/>
                      <w:b/>
                      <w:color w:val="FFC000"/>
                      <w:sz w:val="44"/>
                    </w:rPr>
                    <w:t>certificazione delle competenze</w:t>
                  </w:r>
                  <w:r w:rsidR="000366F9">
                    <w:rPr>
                      <w:rFonts w:ascii="Arial" w:hAnsi="Arial" w:cs="Arial"/>
                      <w:color w:val="FFFFFF" w:themeColor="background1"/>
                      <w:sz w:val="44"/>
                    </w:rPr>
                    <w:t>.</w:t>
                  </w:r>
                </w:p>
                <w:p w:rsidR="00F90D81" w:rsidRPr="000366F9" w:rsidRDefault="00F90D8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4"/>
                    </w:rPr>
                    <w:t>2 POSIZIONI a FARA D’ADDA</w:t>
                  </w:r>
                </w:p>
              </w:txbxContent>
            </v:textbox>
          </v:shape>
        </w:pict>
      </w:r>
      <w:r>
        <w:rPr>
          <w:noProof/>
        </w:rPr>
        <w:pict>
          <v:shape id="Casella di testo 1" o:spid="_x0000_s1028" type="#_x0000_t202" style="position:absolute;margin-left:-9.6pt;margin-top:892.65pt;width:424.5pt;height:209.2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" fillcolor="white [3201]" stroked="f" strokeweight=".5pt">
            <v:textbox>
              <w:txbxContent>
                <w:p w:rsidR="00A21BF0" w:rsidRPr="00BF2037" w:rsidRDefault="00BF2037" w:rsidP="00A21BF0">
                  <w:pPr>
                    <w:jc w:val="center"/>
                    <w:rPr>
                      <w:sz w:val="40"/>
                      <w:szCs w:val="40"/>
                    </w:rPr>
                  </w:pPr>
                  <w:r w:rsidRPr="00BF2037">
                    <w:rPr>
                      <w:sz w:val="40"/>
                      <w:szCs w:val="40"/>
                    </w:rPr>
                    <w:t>Comune di Fara Gera d’Adda</w:t>
                  </w:r>
                </w:p>
                <w:p w:rsidR="00BF2037" w:rsidRDefault="00A21BF0" w:rsidP="00A21BF0">
                  <w:pPr>
                    <w:jc w:val="center"/>
                    <w:rPr>
                      <w:b/>
                      <w:sz w:val="40"/>
                    </w:rPr>
                  </w:pPr>
                  <w:r w:rsidRPr="00516C7F">
                    <w:rPr>
                      <w:i/>
                      <w:sz w:val="36"/>
                    </w:rPr>
                    <w:t>informazioni</w:t>
                  </w:r>
                  <w:r w:rsidRPr="00516C7F">
                    <w:rPr>
                      <w:b/>
                      <w:sz w:val="40"/>
                    </w:rPr>
                    <w:br/>
                    <w:t xml:space="preserve">Tel. </w:t>
                  </w:r>
                  <w:r w:rsidR="00BF2037">
                    <w:rPr>
                      <w:b/>
                      <w:sz w:val="40"/>
                    </w:rPr>
                    <w:t>0363688624/0363688620</w:t>
                  </w:r>
                </w:p>
                <w:p w:rsidR="00A21BF0" w:rsidRDefault="00BF2037">
                  <w:r w:rsidRPr="00BF2037">
                    <w:rPr>
                      <w:b/>
                      <w:sz w:val="56"/>
                    </w:rPr>
                    <w:t>www.comune.farageradadda.bg.it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21.65pt;margin-top:757.3pt;width:126.6pt;height:113.6pt;z-index:251666432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7" DrawAspect="Content" ObjectID="_1596974104" r:id="rId5"/>
        </w:pict>
      </w:r>
      <w:r w:rsidR="00657C4A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5267960</wp:posOffset>
            </wp:positionH>
            <wp:positionV relativeFrom="paragraph">
              <wp:posOffset>13591757</wp:posOffset>
            </wp:positionV>
            <wp:extent cx="4383040" cy="804042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40" cy="80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155DD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-344279</wp:posOffset>
            </wp:positionH>
            <wp:positionV relativeFrom="paragraph">
              <wp:posOffset>-328303</wp:posOffset>
            </wp:positionV>
            <wp:extent cx="10687685" cy="15023677"/>
            <wp:effectExtent l="0" t="0" r="0" b="698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-sfond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1502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1F1A" w:rsidSect="00C0396E">
      <w:pgSz w:w="16839" w:h="23814" w:code="8"/>
      <w:pgMar w:top="567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C0396E"/>
    <w:rsid w:val="000271A2"/>
    <w:rsid w:val="000366F9"/>
    <w:rsid w:val="001220CF"/>
    <w:rsid w:val="003013C1"/>
    <w:rsid w:val="00432F5A"/>
    <w:rsid w:val="004B21F2"/>
    <w:rsid w:val="004D1F1A"/>
    <w:rsid w:val="005155DD"/>
    <w:rsid w:val="00516C7F"/>
    <w:rsid w:val="0055259D"/>
    <w:rsid w:val="00657C4A"/>
    <w:rsid w:val="006B76F8"/>
    <w:rsid w:val="0070214E"/>
    <w:rsid w:val="00721E6F"/>
    <w:rsid w:val="00783188"/>
    <w:rsid w:val="00785A93"/>
    <w:rsid w:val="008B261D"/>
    <w:rsid w:val="008D30C4"/>
    <w:rsid w:val="009E4523"/>
    <w:rsid w:val="00A058DC"/>
    <w:rsid w:val="00A21BF0"/>
    <w:rsid w:val="00BF2037"/>
    <w:rsid w:val="00C0396E"/>
    <w:rsid w:val="00C117F1"/>
    <w:rsid w:val="00C64B26"/>
    <w:rsid w:val="00CE52BE"/>
    <w:rsid w:val="00D6029C"/>
    <w:rsid w:val="00D90AFF"/>
    <w:rsid w:val="00D910AC"/>
    <w:rsid w:val="00E47E13"/>
    <w:rsid w:val="00F90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52B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2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dlocatelli</cp:lastModifiedBy>
  <cp:revision>2</cp:revision>
  <cp:lastPrinted>2018-08-23T14:48:00Z</cp:lastPrinted>
  <dcterms:created xsi:type="dcterms:W3CDTF">2018-08-28T13:09:00Z</dcterms:created>
  <dcterms:modified xsi:type="dcterms:W3CDTF">2018-08-28T13:09:00Z</dcterms:modified>
</cp:coreProperties>
</file>